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</w:t>
      </w:r>
      <w:r w:rsidR="00CA3751">
        <w:rPr>
          <w:rFonts w:ascii="Times New Roman" w:hAnsi="Times New Roman" w:cs="Times New Roman"/>
          <w:b/>
        </w:rPr>
        <w:t xml:space="preserve">гии и природных ресурсов РК по Актюбинской </w:t>
      </w:r>
      <w:r>
        <w:rPr>
          <w:rFonts w:ascii="Times New Roman" w:hAnsi="Times New Roman" w:cs="Times New Roman"/>
          <w:b/>
        </w:rPr>
        <w:t>области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CA3751" w:rsidRDefault="00A5222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Местоположение</w:t>
      </w:r>
      <w:r w:rsidR="00CA3751">
        <w:rPr>
          <w:rFonts w:ascii="Times New Roman" w:hAnsi="Times New Roman" w:cs="Times New Roman"/>
          <w:lang w:val="kk-KZ"/>
        </w:rPr>
        <w:t>:г.Актобе Авиагородок 14в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</w:t>
      </w:r>
      <w:r w:rsidR="00CA3E22">
        <w:rPr>
          <w:rFonts w:ascii="Times New Roman" w:hAnsi="Times New Roman" w:cs="Times New Roman"/>
          <w:b/>
        </w:rPr>
        <w:t>ный гидрологический бюллетень</w:t>
      </w:r>
      <w:r w:rsidR="00E50A5F">
        <w:rPr>
          <w:rFonts w:ascii="Times New Roman" w:hAnsi="Times New Roman" w:cs="Times New Roman"/>
          <w:b/>
        </w:rPr>
        <w:t xml:space="preserve"> №</w:t>
      </w:r>
      <w:r w:rsidR="008B6E2C">
        <w:rPr>
          <w:rFonts w:ascii="Times New Roman" w:hAnsi="Times New Roman" w:cs="Times New Roman"/>
          <w:b/>
        </w:rPr>
        <w:t>15</w:t>
      </w:r>
    </w:p>
    <w:p w:rsidR="000C3BD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водных объектов</w:t>
      </w:r>
      <w:r w:rsidR="00CA3751">
        <w:rPr>
          <w:rFonts w:ascii="Times New Roman" w:hAnsi="Times New Roman" w:cs="Times New Roman"/>
        </w:rPr>
        <w:t xml:space="preserve"> Актюбинской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 на государственной сети наблюдений</w:t>
      </w:r>
      <w:r w:rsidR="008B6E2C">
        <w:rPr>
          <w:rFonts w:ascii="Times New Roman" w:hAnsi="Times New Roman" w:cs="Times New Roman"/>
        </w:rPr>
        <w:t xml:space="preserve"> по состоянию на 8 час. 15</w:t>
      </w:r>
      <w:r w:rsidR="005D1A55">
        <w:rPr>
          <w:rFonts w:ascii="Times New Roman" w:hAnsi="Times New Roman" w:cs="Times New Roman"/>
        </w:rPr>
        <w:t xml:space="preserve"> 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Default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</w:tcPr>
          <w:p w:rsidR="000C3BD5" w:rsidRDefault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0C3BD5" w:rsidRDefault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1440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440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 w:rsidTr="00833219">
        <w:trPr>
          <w:trHeight w:val="251"/>
        </w:trPr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Default="008B6E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440" w:type="dxa"/>
          </w:tcPr>
          <w:p w:rsidR="000C3BD5" w:rsidRDefault="008B6E2C" w:rsidP="00516D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р.Илек-с.Бестамак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40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Река </w:t>
            </w:r>
            <w:r w:rsidR="009F6622">
              <w:rPr>
                <w:rFonts w:ascii="Times New Roman" w:hAnsi="Times New Roman" w:cs="Times New Roman"/>
                <w:sz w:val="20"/>
                <w:szCs w:val="20"/>
              </w:rPr>
              <w:t>перемёрзла</w:t>
            </w:r>
          </w:p>
        </w:tc>
      </w:tr>
      <w:tr w:rsidR="000C3BD5" w:rsidTr="00E01B2C">
        <w:trPr>
          <w:trHeight w:val="70"/>
        </w:trPr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Default="00516D28" w:rsidP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440" w:type="dxa"/>
          </w:tcPr>
          <w:p w:rsidR="000C3BD5" w:rsidRDefault="008B6E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40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40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CA3751" w:rsidRDefault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CA3751" w:rsidRDefault="00D165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440" w:type="dxa"/>
          </w:tcPr>
          <w:p w:rsidR="00CA3751" w:rsidRDefault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CA3751" w:rsidRDefault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40" w:type="dxa"/>
          </w:tcPr>
          <w:p w:rsidR="00CA3751" w:rsidRDefault="00D165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40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</w:t>
            </w:r>
            <w:r w:rsidR="00974925"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-с.Белогорский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CA3751" w:rsidRDefault="00E511A8" w:rsidP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516D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CA3751" w:rsidRDefault="008B6E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CA3751" w:rsidRDefault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440" w:type="dxa"/>
          </w:tcPr>
          <w:p w:rsidR="00CA3751" w:rsidRDefault="00D165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974925" w:rsidRDefault="00D165A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440" w:type="dxa"/>
          </w:tcPr>
          <w:p w:rsidR="00974925" w:rsidRDefault="000C1FBF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974925" w:rsidRDefault="009D58B4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440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8B6E2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40" w:type="dxa"/>
          </w:tcPr>
          <w:p w:rsidR="00974925" w:rsidRDefault="008B6E2C" w:rsidP="008B6E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974925" w:rsidRDefault="008B6E2C" w:rsidP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440" w:type="dxa"/>
          </w:tcPr>
          <w:p w:rsidR="00974925" w:rsidRDefault="008B6E2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974925" w:rsidRDefault="00DC1A8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1440" w:type="dxa"/>
          </w:tcPr>
          <w:p w:rsidR="00974925" w:rsidRDefault="00FA66EC" w:rsidP="00A33F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3C208C">
        <w:tc>
          <w:tcPr>
            <w:tcW w:w="3397" w:type="dxa"/>
          </w:tcPr>
          <w:p w:rsidR="003C208C" w:rsidRPr="001E1B48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3C208C" w:rsidRPr="009F6622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3C208C" w:rsidRDefault="00A33F77" w:rsidP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0C1F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3C208C" w:rsidRDefault="00516D2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3C208C" w:rsidRDefault="003C208C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208C" w:rsidRDefault="00A33F77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974925" w:rsidRDefault="00516D2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440" w:type="dxa"/>
          </w:tcPr>
          <w:p w:rsidR="00974925" w:rsidRDefault="008B6E2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974925" w:rsidRDefault="009D58B4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440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</w:t>
      </w:r>
      <w:r w:rsidR="00E511A8">
        <w:rPr>
          <w:rFonts w:ascii="Times New Roman" w:hAnsi="Times New Roman" w:cs="Times New Roman"/>
          <w:b/>
        </w:rPr>
        <w:t xml:space="preserve">водохранилищах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276" w:type="dxa"/>
          </w:tcPr>
          <w:p w:rsidR="000C3BD5" w:rsidRPr="00E62ABD" w:rsidRDefault="008B6E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140.12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276" w:type="dxa"/>
          </w:tcPr>
          <w:p w:rsidR="000C3BD5" w:rsidRPr="002340D4" w:rsidRDefault="008B6E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148.45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276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3.64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</w:t>
      </w:r>
      <w:r w:rsidR="00AA2F5B">
        <w:rPr>
          <w:rFonts w:ascii="Times New Roman" w:hAnsi="Times New Roman"/>
          <w:b/>
          <w:sz w:val="24"/>
          <w:szCs w:val="24"/>
        </w:rPr>
        <w:t>А.А.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A55">
        <w:rPr>
          <w:rFonts w:ascii="Times New Roman" w:hAnsi="Times New Roman"/>
          <w:b/>
          <w:sz w:val="24"/>
          <w:szCs w:val="24"/>
        </w:rPr>
        <w:t>Саймова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D1A5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5D1A5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Тел.: 8 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</w:t>
      </w:r>
      <w:r w:rsidR="00CA3751">
        <w:rPr>
          <w:rFonts w:ascii="Times New Roman" w:hAnsi="Times New Roman" w:cs="Times New Roman"/>
          <w:b/>
          <w:lang w:val="kk-KZ"/>
        </w:rPr>
        <w:t>ликалық кәсіпорнының Актөбе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5D1A5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Орналасқан орны: Ақтөбе қ, Авиагородок 14в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Pr="00A512B5" w:rsidRDefault="008B6E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№15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  <w:r w:rsidR="00A5222B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</w:p>
    <w:p w:rsidR="000C3BD5" w:rsidRPr="00A512B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C3BD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C3BD5" w:rsidRDefault="00A5222B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5D1A55">
        <w:rPr>
          <w:rFonts w:ascii="Times New Roman" w:hAnsi="Times New Roman"/>
          <w:lang w:val="kk-KZ"/>
        </w:rPr>
        <w:t xml:space="preserve">Актөбе </w:t>
      </w:r>
      <w:r>
        <w:rPr>
          <w:rFonts w:ascii="Times New Roman" w:hAnsi="Times New Roman"/>
          <w:lang w:val="kk-KZ"/>
        </w:rPr>
        <w:t xml:space="preserve">облысы су нысандарының 2024 жылғы </w:t>
      </w:r>
      <w:r w:rsidR="00CA3E22">
        <w:rPr>
          <w:rFonts w:ascii="Times New Roman" w:hAnsi="Times New Roman"/>
          <w:lang w:val="kk-KZ"/>
        </w:rPr>
        <w:t>1</w:t>
      </w:r>
      <w:r w:rsidR="008B6E2C">
        <w:rPr>
          <w:rFonts w:ascii="Times New Roman" w:hAnsi="Times New Roman"/>
          <w:lang w:val="kk-KZ"/>
        </w:rPr>
        <w:t>5</w:t>
      </w:r>
      <w:r w:rsidR="004D1BD3">
        <w:rPr>
          <w:rFonts w:ascii="Times New Roman" w:hAnsi="Times New Roman"/>
          <w:lang w:val="kk-KZ"/>
        </w:rPr>
        <w:t xml:space="preserve"> </w:t>
      </w:r>
      <w:r w:rsidR="005D1A55">
        <w:rPr>
          <w:rFonts w:ascii="Times New Roman" w:hAnsi="Times New Roman"/>
          <w:lang w:val="kk-KZ"/>
        </w:rPr>
        <w:t xml:space="preserve">наурызға 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0C3BD5" w:rsidRDefault="00A5222B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0C3BD5" w:rsidRDefault="000C3BD5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3C208C" w:rsidRDefault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Default="00E01B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</w:tcPr>
          <w:p w:rsidR="000C3BD5" w:rsidRDefault="000631C9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Мұзқұрсау 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3C208C" w:rsidRDefault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0C3BD5" w:rsidRDefault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1440" w:type="dxa"/>
          </w:tcPr>
          <w:p w:rsidR="000C3BD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440" w:type="dxa"/>
          </w:tcPr>
          <w:p w:rsidR="000C3BD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с.Тамды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Default="008B6E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440" w:type="dxa"/>
          </w:tcPr>
          <w:p w:rsidR="000C3BD5" w:rsidRDefault="008B6E2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Илек-Бестамак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40" w:type="dxa"/>
          </w:tcPr>
          <w:p w:rsidR="000C3BD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Шийли-с.Кумсай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C3BD5" w:rsidRDefault="000C3BD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Өзен түбіне дейін қатып қалды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Орь-с.Бугетсай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Default="00516D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440" w:type="dxa"/>
          </w:tcPr>
          <w:p w:rsidR="000C3BD5" w:rsidRDefault="008B6E2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Тамды-с.Бескоспа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Урта-Буртя-с.Дмитриевка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Илек-г.Актобе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5D1A55" w:rsidRDefault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5D1A55" w:rsidRDefault="00D165A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Илек-с.Целинное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E511A8" w:rsidP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332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5D1A55" w:rsidRDefault="00CA3E22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Карагала-с.Каргалинское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5D1A55" w:rsidRDefault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40" w:type="dxa"/>
          </w:tcPr>
          <w:p w:rsidR="005D1A55" w:rsidRDefault="00D165A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Косестек-с.Косестек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Актасты-с.Белогорский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5D1A55" w:rsidRDefault="00516D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440" w:type="dxa"/>
          </w:tcPr>
          <w:p w:rsidR="005D1A55" w:rsidRDefault="008B6E2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Большая Кобда-с.Кобда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5D1A55" w:rsidRDefault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440" w:type="dxa"/>
          </w:tcPr>
          <w:p w:rsidR="005D1A55" w:rsidRDefault="00D165A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E01B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Карахобда-с.Альпайсай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5D1A55" w:rsidRDefault="009F0208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D165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5D1A55" w:rsidRDefault="000C1FBF" w:rsidP="00D165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Уил-с.Алтыкарасу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5D1A55" w:rsidRDefault="009D58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Кокпекты-с.Тассай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5D1A55" w:rsidRDefault="008B6E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40" w:type="dxa"/>
          </w:tcPr>
          <w:p w:rsidR="005D1A55" w:rsidRDefault="008B6E2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Эмба-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с.Жагабулак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8B6E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440" w:type="dxa"/>
          </w:tcPr>
          <w:p w:rsidR="005D1A55" w:rsidRDefault="008B6E2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Эмба-с.Сага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CA3E22">
            <w:pPr>
              <w:tabs>
                <w:tab w:val="left" w:pos="285"/>
                <w:tab w:val="center" w:pos="479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Темир-с.Сагашили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5D1A55" w:rsidRDefault="00DC1A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1440" w:type="dxa"/>
          </w:tcPr>
          <w:p w:rsidR="005D1A55" w:rsidRDefault="00FA66E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Темир-гп Ленинский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5D1A55" w:rsidRDefault="000C1F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440" w:type="dxa"/>
          </w:tcPr>
          <w:p w:rsidR="005D1A55" w:rsidRDefault="00516D2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Большая Кобда-с.Когалы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5D1A55" w:rsidRDefault="00516D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440" w:type="dxa"/>
          </w:tcPr>
          <w:p w:rsidR="005D1A55" w:rsidRDefault="008B6E2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Уил-с.Уил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5D1A55" w:rsidRDefault="009D58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</w:tbl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A5222B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 деректер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/с 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245.00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134" w:type="dxa"/>
          </w:tcPr>
          <w:p w:rsidR="000C3BD5" w:rsidRPr="00F61CAA" w:rsidRDefault="008B6E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140.12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280.00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134" w:type="dxa"/>
          </w:tcPr>
          <w:p w:rsidR="000C3BD5" w:rsidRPr="00F61CAA" w:rsidRDefault="008B6E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148.45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3.64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9D58B4" w:rsidRPr="009D58B4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="009D58B4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</w:t>
      </w:r>
      <w:r w:rsidR="009D58B4">
        <w:rPr>
          <w:rFonts w:ascii="Times New Roman" w:hAnsi="Times New Roman"/>
          <w:b/>
          <w:sz w:val="24"/>
          <w:szCs w:val="24"/>
        </w:rPr>
        <w:t>А.А.Саймова</w:t>
      </w:r>
    </w:p>
    <w:p w:rsidR="000C3BD5" w:rsidRDefault="00A5222B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 xml:space="preserve">Тел.: 8 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0C3BD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A83" w:rsidRDefault="00C33A83">
      <w:pPr>
        <w:spacing w:after="0" w:line="240" w:lineRule="auto"/>
      </w:pPr>
      <w:r>
        <w:separator/>
      </w:r>
    </w:p>
  </w:endnote>
  <w:endnote w:type="continuationSeparator" w:id="0">
    <w:p w:rsidR="00C33A83" w:rsidRDefault="00C3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A83" w:rsidRDefault="00C33A83">
      <w:pPr>
        <w:spacing w:after="0" w:line="240" w:lineRule="auto"/>
      </w:pPr>
      <w:r>
        <w:separator/>
      </w:r>
    </w:p>
  </w:footnote>
  <w:footnote w:type="continuationSeparator" w:id="0">
    <w:p w:rsidR="00C33A83" w:rsidRDefault="00C33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D5"/>
    <w:rsid w:val="00001741"/>
    <w:rsid w:val="000505AE"/>
    <w:rsid w:val="000631C9"/>
    <w:rsid w:val="00067F31"/>
    <w:rsid w:val="000C1FBF"/>
    <w:rsid w:val="000C3BD5"/>
    <w:rsid w:val="000D0856"/>
    <w:rsid w:val="001062BF"/>
    <w:rsid w:val="001346E2"/>
    <w:rsid w:val="001E1B48"/>
    <w:rsid w:val="002340D4"/>
    <w:rsid w:val="003A1E3F"/>
    <w:rsid w:val="003C208C"/>
    <w:rsid w:val="004462EE"/>
    <w:rsid w:val="004D1BD3"/>
    <w:rsid w:val="00516D28"/>
    <w:rsid w:val="00517035"/>
    <w:rsid w:val="00521506"/>
    <w:rsid w:val="005D1A55"/>
    <w:rsid w:val="005E7FD3"/>
    <w:rsid w:val="006625EE"/>
    <w:rsid w:val="00691963"/>
    <w:rsid w:val="006D48E5"/>
    <w:rsid w:val="0074128A"/>
    <w:rsid w:val="007B6D00"/>
    <w:rsid w:val="00833219"/>
    <w:rsid w:val="008B6E2C"/>
    <w:rsid w:val="008D52AF"/>
    <w:rsid w:val="00937D12"/>
    <w:rsid w:val="00937F40"/>
    <w:rsid w:val="00944CA2"/>
    <w:rsid w:val="00974925"/>
    <w:rsid w:val="009D58B4"/>
    <w:rsid w:val="009F0208"/>
    <w:rsid w:val="009F6622"/>
    <w:rsid w:val="00A01F58"/>
    <w:rsid w:val="00A33F77"/>
    <w:rsid w:val="00A512B5"/>
    <w:rsid w:val="00A5222B"/>
    <w:rsid w:val="00A7777A"/>
    <w:rsid w:val="00AA2F5B"/>
    <w:rsid w:val="00B10A23"/>
    <w:rsid w:val="00B43073"/>
    <w:rsid w:val="00B467E0"/>
    <w:rsid w:val="00B95838"/>
    <w:rsid w:val="00C0159F"/>
    <w:rsid w:val="00C33A83"/>
    <w:rsid w:val="00C34F2B"/>
    <w:rsid w:val="00C51E4E"/>
    <w:rsid w:val="00C54191"/>
    <w:rsid w:val="00CA3751"/>
    <w:rsid w:val="00CA3E22"/>
    <w:rsid w:val="00CF1336"/>
    <w:rsid w:val="00D165A5"/>
    <w:rsid w:val="00D169B1"/>
    <w:rsid w:val="00D2368A"/>
    <w:rsid w:val="00DC1A85"/>
    <w:rsid w:val="00E01B2C"/>
    <w:rsid w:val="00E27E66"/>
    <w:rsid w:val="00E32006"/>
    <w:rsid w:val="00E50A5F"/>
    <w:rsid w:val="00E511A8"/>
    <w:rsid w:val="00E51393"/>
    <w:rsid w:val="00E62ABD"/>
    <w:rsid w:val="00EC7BC0"/>
    <w:rsid w:val="00EE7076"/>
    <w:rsid w:val="00F27DB9"/>
    <w:rsid w:val="00F61CAA"/>
    <w:rsid w:val="00FA66EC"/>
    <w:rsid w:val="00FB484D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96C0F6-4C4A-4096-B338-353EF24A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50</cp:revision>
  <cp:lastPrinted>2024-02-28T11:18:00Z</cp:lastPrinted>
  <dcterms:created xsi:type="dcterms:W3CDTF">2024-02-27T09:00:00Z</dcterms:created>
  <dcterms:modified xsi:type="dcterms:W3CDTF">2024-05-06T12:26:00Z</dcterms:modified>
</cp:coreProperties>
</file>